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7BD" w:rsidRDefault="008F37BD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8F37BD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Goonhavern Primary School- SPANISH</w:t>
            </w:r>
          </w:p>
        </w:tc>
      </w:tr>
      <w:tr w:rsidR="008F37BD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Tell Me About...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3 T3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 Spanish</w:t>
            </w:r>
          </w:p>
        </w:tc>
      </w:tr>
    </w:tbl>
    <w:p w:rsidR="008F37BD" w:rsidRDefault="008F37BD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35"/>
      </w:tblGrid>
      <w:tr w:rsidR="008F37BD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8F37BD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identify two ‘d’ sounds in Spanish.</w:t>
            </w:r>
          </w:p>
          <w:p w:rsidR="008F37BD" w:rsidRDefault="008F37BD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8F37BD" w:rsidRDefault="00E27CD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able to say in Spanish what we are good at.</w:t>
            </w:r>
          </w:p>
          <w:p w:rsidR="008F37BD" w:rsidRDefault="008F37BD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8F37BD" w:rsidRDefault="00E27CD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the months of the year in Spanish.</w:t>
            </w:r>
          </w:p>
          <w:p w:rsidR="008F37BD" w:rsidRDefault="008F37BD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8F37BD" w:rsidRDefault="00E27CD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able to follow instructions in Spanish.</w:t>
            </w:r>
          </w:p>
          <w:p w:rsidR="008F37BD" w:rsidRDefault="008F37BD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8F37BD" w:rsidRDefault="00E27CD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the Spanish words for body parts.</w:t>
            </w:r>
          </w:p>
          <w:p w:rsidR="008F37BD" w:rsidRDefault="008F37BD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8F37BD" w:rsidRDefault="00E27CD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the parts of the face in Spanish.</w:t>
            </w:r>
          </w:p>
          <w:p w:rsidR="008F37BD" w:rsidRDefault="008F37BD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8F37BD" w:rsidRDefault="00E27CD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the parts of the body in Spanish.</w:t>
            </w:r>
          </w:p>
          <w:p w:rsidR="008F37BD" w:rsidRDefault="008F37BD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8F37BD" w:rsidRDefault="00E27CD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write descriptive phrases in Span</w:t>
            </w:r>
            <w:r>
              <w:rPr>
                <w:sz w:val="20"/>
                <w:szCs w:val="20"/>
              </w:rPr>
              <w:t>ish.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key words for animals in Spanish.</w:t>
            </w:r>
          </w:p>
        </w:tc>
      </w:tr>
      <w:tr w:rsidR="008F37BD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8F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read and use verbs in Spanish.</w:t>
            </w:r>
          </w:p>
        </w:tc>
      </w:tr>
      <w:tr w:rsidR="008F37BD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8F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answer a question in a full sentence.</w:t>
            </w:r>
          </w:p>
        </w:tc>
      </w:tr>
      <w:tr w:rsidR="008F37BD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8F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speak clearly in Spanish.</w:t>
            </w:r>
          </w:p>
        </w:tc>
      </w:tr>
      <w:tr w:rsidR="008F37BD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8F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remember key phrases and sentences.</w:t>
            </w:r>
          </w:p>
        </w:tc>
      </w:tr>
      <w:tr w:rsidR="008F37BD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8F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remember keywords from a story.</w:t>
            </w:r>
          </w:p>
        </w:tc>
      </w:tr>
      <w:tr w:rsidR="008F37BD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8F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ask and answer questions in Spanish.</w:t>
            </w:r>
          </w:p>
        </w:tc>
      </w:tr>
      <w:tr w:rsidR="008F37BD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8F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write simple sentences.</w:t>
            </w:r>
          </w:p>
        </w:tc>
      </w:tr>
      <w:tr w:rsidR="008F37BD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8F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8F37BD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8F37BD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spacing w:line="240" w:lineRule="auto"/>
              <w:ind w:left="72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Values</w:t>
            </w:r>
          </w:p>
          <w:p w:rsidR="008F37BD" w:rsidRDefault="00E27CD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72000" cy="9048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r="179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7BD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spacing w:line="240" w:lineRule="auto"/>
              <w:ind w:left="72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Five Ways to Wellbeing</w:t>
            </w:r>
          </w:p>
          <w:p w:rsidR="008F37BD" w:rsidRDefault="00E27CD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638175" cy="904875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l="19886" r="610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1390650" cy="904875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l="58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37BD" w:rsidRDefault="00E27CD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90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2340"/>
        <w:gridCol w:w="1095"/>
        <w:gridCol w:w="4020"/>
      </w:tblGrid>
      <w:tr w:rsidR="008F37BD">
        <w:trPr>
          <w:trHeight w:val="420"/>
        </w:trPr>
        <w:tc>
          <w:tcPr>
            <w:tcW w:w="9045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8F37BD">
        <w:trPr>
          <w:trHeight w:val="420"/>
        </w:trPr>
        <w:tc>
          <w:tcPr>
            <w:tcW w:w="3930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Animals</w:t>
            </w:r>
          </w:p>
        </w:tc>
        <w:tc>
          <w:tcPr>
            <w:tcW w:w="511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Questions and Answers</w:t>
            </w:r>
          </w:p>
        </w:tc>
      </w:tr>
      <w:tr w:rsidR="008F37BD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Los animales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animals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¿Cuándo</w:t>
            </w:r>
            <w:r>
              <w:rPr>
                <w:b/>
                <w:sz w:val="20"/>
                <w:szCs w:val="20"/>
              </w:rPr>
              <w:lastRenderedPageBreak/>
              <w:t>?</w:t>
            </w: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When?</w:t>
            </w:r>
          </w:p>
        </w:tc>
      </w:tr>
      <w:tr w:rsidR="008F37BD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perro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dog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¿Dónde?</w:t>
            </w: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Where?</w:t>
            </w:r>
          </w:p>
        </w:tc>
      </w:tr>
      <w:tr w:rsidR="008F37BD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gato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¿Adónde?</w:t>
            </w: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to?</w:t>
            </w:r>
          </w:p>
        </w:tc>
      </w:tr>
      <w:tr w:rsidR="008F37BD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conejo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rabbit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¿Cuántos?</w:t>
            </w: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many?</w:t>
            </w:r>
          </w:p>
        </w:tc>
      </w:tr>
      <w:tr w:rsidR="008F37BD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cerdo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pig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¿Qué?</w:t>
            </w: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Which?</w:t>
            </w:r>
          </w:p>
        </w:tc>
      </w:tr>
      <w:tr w:rsidR="008F37BD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cobaya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Guinea pig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¿Por qué?</w:t>
            </w: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Why?</w:t>
            </w:r>
          </w:p>
        </w:tc>
      </w:tr>
      <w:tr w:rsidR="008F37BD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caballo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¿Cómo?</w:t>
            </w: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How?</w:t>
            </w:r>
          </w:p>
        </w:tc>
      </w:tr>
      <w:tr w:rsidR="008F37BD">
        <w:trPr>
          <w:trHeight w:val="360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vaca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cow</w:t>
            </w:r>
          </w:p>
        </w:tc>
        <w:tc>
          <w:tcPr>
            <w:tcW w:w="511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Example Questions</w:t>
            </w:r>
          </w:p>
          <w:p w:rsidR="008F37BD" w:rsidRDefault="008F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¿Cómo estás?</w:t>
            </w:r>
            <w:r>
              <w:rPr>
                <w:sz w:val="20"/>
                <w:szCs w:val="20"/>
              </w:rPr>
              <w:t xml:space="preserve"> How are you?</w:t>
            </w:r>
          </w:p>
          <w:p w:rsidR="008F37BD" w:rsidRDefault="008F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¿Dónde vives? </w:t>
            </w:r>
            <w:r>
              <w:rPr>
                <w:sz w:val="20"/>
                <w:szCs w:val="20"/>
              </w:rPr>
              <w:t>Where do you live?</w:t>
            </w:r>
          </w:p>
          <w:p w:rsidR="008F37BD" w:rsidRDefault="008F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¿Qué hora es? </w:t>
            </w:r>
            <w:r>
              <w:rPr>
                <w:sz w:val="20"/>
                <w:szCs w:val="20"/>
              </w:rPr>
              <w:t>What time is it?</w:t>
            </w:r>
          </w:p>
          <w:p w:rsidR="008F37BD" w:rsidRDefault="008F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8F37BD">
        <w:trPr>
          <w:trHeight w:val="360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pájaro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bird</w:t>
            </w:r>
          </w:p>
        </w:tc>
        <w:tc>
          <w:tcPr>
            <w:tcW w:w="511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8F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F37BD">
        <w:trPr>
          <w:trHeight w:val="360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mariposa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butterfly</w:t>
            </w:r>
          </w:p>
        </w:tc>
        <w:tc>
          <w:tcPr>
            <w:tcW w:w="511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8F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F37BD">
        <w:trPr>
          <w:trHeight w:val="360"/>
        </w:trPr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gallina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</w:t>
            </w:r>
          </w:p>
        </w:tc>
        <w:tc>
          <w:tcPr>
            <w:tcW w:w="5115" w:type="dxa"/>
            <w:gridSpan w:val="2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8F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F37BD">
        <w:trPr>
          <w:trHeight w:val="360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8F37B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8F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1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8F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F37BD">
        <w:trPr>
          <w:trHeight w:val="360"/>
        </w:trPr>
        <w:tc>
          <w:tcPr>
            <w:tcW w:w="9045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Verbs</w:t>
            </w:r>
          </w:p>
        </w:tc>
      </w:tr>
      <w:tr w:rsidR="008F37BD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estar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haber</w:t>
            </w: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have (auxiliary verb)</w:t>
            </w:r>
          </w:p>
        </w:tc>
      </w:tr>
      <w:tr w:rsidR="008F37BD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hacer</w:t>
            </w: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do or to make</w:t>
            </w:r>
          </w:p>
        </w:tc>
      </w:tr>
      <w:tr w:rsidR="008F37BD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tener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have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</w:t>
            </w: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shd w:val="clear" w:color="auto" w:fill="FFFFFF"/>
              <w:spacing w:after="60"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To go</w:t>
            </w:r>
          </w:p>
          <w:p w:rsidR="008F37BD" w:rsidRDefault="008F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8F37BD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venir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come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decir</w:t>
            </w: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shd w:val="clear" w:color="auto" w:fill="FFFFFF"/>
              <w:spacing w:after="60"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To say, tell</w:t>
            </w:r>
          </w:p>
        </w:tc>
      </w:tr>
    </w:tbl>
    <w:p w:rsidR="008F37BD" w:rsidRDefault="008F37BD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8F37BD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8F37BD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8F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F37BD" w:rsidRDefault="008F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F37BD" w:rsidRDefault="00E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2600325" cy="1295400"/>
                  <wp:effectExtent l="0" t="0" r="0" b="0"/>
                  <wp:docPr id="3" name="image2.jpg" descr="Spanish Animal Flashcards | Language Teaching Resourc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Spanish Animal Flashcards | Language Teaching Resources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F37BD" w:rsidRDefault="008F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F37BD" w:rsidRDefault="008F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F37BD" w:rsidRDefault="008F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F37BD" w:rsidRDefault="008F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7BD" w:rsidRDefault="00E27CD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Can you interview someone in your class in Spanish?</w:t>
            </w:r>
          </w:p>
          <w:p w:rsidR="008F37BD" w:rsidRDefault="00E27CD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record an interview? Create a podcast?</w:t>
            </w:r>
          </w:p>
        </w:tc>
      </w:tr>
    </w:tbl>
    <w:p w:rsidR="008F37BD" w:rsidRDefault="008F37BD"/>
    <w:sectPr w:rsidR="008F37BD">
      <w:headerReference w:type="default" r:id="rId10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CD7" w:rsidRDefault="00E27CD7">
      <w:pPr>
        <w:spacing w:line="240" w:lineRule="auto"/>
      </w:pPr>
      <w:r>
        <w:separator/>
      </w:r>
    </w:p>
  </w:endnote>
  <w:endnote w:type="continuationSeparator" w:id="0">
    <w:p w:rsidR="00E27CD7" w:rsidRDefault="00E27C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CD7" w:rsidRDefault="00E27CD7">
      <w:pPr>
        <w:spacing w:line="240" w:lineRule="auto"/>
      </w:pPr>
      <w:r>
        <w:separator/>
      </w:r>
    </w:p>
  </w:footnote>
  <w:footnote w:type="continuationSeparator" w:id="0">
    <w:p w:rsidR="00E27CD7" w:rsidRDefault="00E27C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7BD" w:rsidRDefault="008F37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5329E"/>
    <w:multiLevelType w:val="multilevel"/>
    <w:tmpl w:val="04C8E2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40048CF"/>
    <w:multiLevelType w:val="multilevel"/>
    <w:tmpl w:val="E7BCAE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7BD"/>
    <w:rsid w:val="005D4C75"/>
    <w:rsid w:val="008F37BD"/>
    <w:rsid w:val="00E2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75CED7-35A4-4781-BF71-A077A27C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2022-09-19T17:45:00Z</dcterms:created>
  <dcterms:modified xsi:type="dcterms:W3CDTF">2022-09-19T17:45:00Z</dcterms:modified>
</cp:coreProperties>
</file>